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842"/>
      </w:tblGrid>
      <w:tr w:rsidR="00F63F2A" w:rsidTr="00F63F2A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2A" w:rsidRDefault="00F63F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69215</wp:posOffset>
                  </wp:positionV>
                  <wp:extent cx="723900" cy="723900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1"/>
            <w:bookmarkStart w:id="1" w:name="OLE_LINK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2A" w:rsidRPr="00F63F2A" w:rsidRDefault="00F63F2A">
            <w:pPr>
              <w:pStyle w:val="KonuBal"/>
              <w:rPr>
                <w:i/>
                <w:sz w:val="24"/>
                <w:szCs w:val="24"/>
              </w:rPr>
            </w:pPr>
            <w:r w:rsidRPr="00F63F2A">
              <w:rPr>
                <w:i/>
                <w:sz w:val="24"/>
                <w:szCs w:val="24"/>
              </w:rPr>
              <w:t>BANDIRMA ONYEDİ EYLÜL ÜNİVERSİTESİ</w:t>
            </w:r>
          </w:p>
          <w:p w:rsidR="00F63F2A" w:rsidRPr="00F63F2A" w:rsidRDefault="00F63F2A">
            <w:pPr>
              <w:pStyle w:val="Altyaz"/>
              <w:rPr>
                <w:i/>
                <w:sz w:val="24"/>
                <w:szCs w:val="24"/>
              </w:rPr>
            </w:pPr>
            <w:r w:rsidRPr="00F63F2A">
              <w:rPr>
                <w:i/>
                <w:sz w:val="24"/>
                <w:szCs w:val="24"/>
              </w:rPr>
              <w:t>SAĞLIK BİLİMLERİ ENSTİTÜSÜ</w:t>
            </w:r>
          </w:p>
          <w:p w:rsidR="00F63F2A" w:rsidRDefault="00F63F2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63F2A">
              <w:rPr>
                <w:rFonts w:ascii="Times New Roman" w:hAnsi="Times New Roman" w:cs="Times New Roman"/>
                <w:b/>
                <w:bCs/>
                <w:i/>
                <w:iCs/>
              </w:rPr>
              <w:t>İKAMET ADRESİ BEYAN FORMU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B7" w:rsidRDefault="001448B7">
            <w:pPr>
              <w:rPr>
                <w:bCs/>
              </w:rPr>
            </w:pPr>
          </w:p>
          <w:p w:rsidR="00F63F2A" w:rsidRDefault="00F63F2A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  <w:bookmarkStart w:id="2" w:name="_GoBack"/>
            <w:bookmarkEnd w:id="2"/>
          </w:p>
          <w:p w:rsidR="00F63F2A" w:rsidRDefault="00F63F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</w:rPr>
              <w:t>Sayfa No:1/1</w:t>
            </w:r>
          </w:p>
        </w:tc>
        <w:bookmarkEnd w:id="0"/>
        <w:bookmarkEnd w:id="1"/>
      </w:tr>
    </w:tbl>
    <w:p w:rsidR="004C5C6A" w:rsidRDefault="008A4559">
      <w:pPr>
        <w:spacing w:after="0"/>
        <w:ind w:left="4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tbl>
      <w:tblPr>
        <w:tblStyle w:val="TableGrid"/>
        <w:tblW w:w="10168" w:type="dxa"/>
        <w:tblInd w:w="-548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11"/>
        <w:gridCol w:w="7357"/>
      </w:tblGrid>
      <w:tr w:rsidR="004C5C6A" w:rsidTr="00F63F2A">
        <w:trPr>
          <w:trHeight w:val="62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ADI SOYADI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T.C. KİMLİK NO/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YAB.UYR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NO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BABA ADI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ANA ADI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DOĞUM YERİ VE TARİHİ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EV ADRESİ </w:t>
            </w:r>
          </w:p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MAH/CAD/SOK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EV ADRESİ BİNA DAİRE NO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EV ADRESİ İLÇESİ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EV ADRESİ İLİ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EV TELEFONU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CEP TELEFONU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C6A" w:rsidTr="00F63F2A">
        <w:trPr>
          <w:trHeight w:val="63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C6A" w:rsidRDefault="008A4559">
            <w:r>
              <w:rPr>
                <w:rFonts w:ascii="Times New Roman" w:eastAsia="Times New Roman" w:hAnsi="Times New Roman" w:cs="Times New Roman"/>
                <w:sz w:val="24"/>
              </w:rPr>
              <w:t xml:space="preserve">E-POSTA ADRESİ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6A" w:rsidRDefault="008A455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C5C6A" w:rsidRDefault="004C5C6A">
      <w:pPr>
        <w:spacing w:after="0"/>
      </w:pPr>
    </w:p>
    <w:p w:rsidR="004C5C6A" w:rsidRDefault="008A4559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4C5C6A" w:rsidRPr="008A4559" w:rsidRDefault="008A4559" w:rsidP="008A4559">
      <w:pPr>
        <w:spacing w:after="2" w:line="238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Yukarıdaki kimlik ve adres bilgilerinin doğruluğunu beyan eder, tarafıma yapılacak herhangi bir tebligatı belirttiğim adreste kabul edeceğimi, </w:t>
      </w:r>
    </w:p>
    <w:p w:rsidR="004C5C6A" w:rsidRDefault="008A455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5C6A" w:rsidRDefault="008A4559" w:rsidP="008A4559">
      <w:pPr>
        <w:spacing w:after="2" w:line="238" w:lineRule="auto"/>
        <w:ind w:left="-567" w:firstLine="698"/>
      </w:pPr>
      <w:r>
        <w:rPr>
          <w:rFonts w:ascii="Times New Roman" w:eastAsia="Times New Roman" w:hAnsi="Times New Roman" w:cs="Times New Roman"/>
          <w:b/>
          <w:sz w:val="24"/>
        </w:rPr>
        <w:t xml:space="preserve">Adres değişikliğimi en geç 2(iki) hafta içerisinde Öğrenci İşleri Bürosuna bildireceğimi beyan ederim.      </w:t>
      </w:r>
    </w:p>
    <w:p w:rsidR="004C5C6A" w:rsidRDefault="008A45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C6A" w:rsidRDefault="008A45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C6A" w:rsidRDefault="008A4559" w:rsidP="00F63F2A">
      <w:pPr>
        <w:spacing w:after="0"/>
        <w:ind w:left="4956" w:right="250" w:firstLine="708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/......./........... </w:t>
      </w:r>
    </w:p>
    <w:p w:rsidR="004C5C6A" w:rsidRDefault="008A455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C6A" w:rsidRPr="00F63F2A" w:rsidRDefault="008A4559">
      <w:pPr>
        <w:spacing w:after="0"/>
        <w:ind w:left="1582"/>
        <w:jc w:val="center"/>
        <w:rPr>
          <w:color w:val="D9D9D9" w:themeColor="background1" w:themeShade="D9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63F2A">
        <w:rPr>
          <w:rFonts w:ascii="Times New Roman" w:eastAsia="Times New Roman" w:hAnsi="Times New Roman" w:cs="Times New Roman"/>
          <w:sz w:val="24"/>
        </w:rPr>
        <w:tab/>
      </w:r>
      <w:r w:rsidR="00F63F2A">
        <w:rPr>
          <w:rFonts w:ascii="Times New Roman" w:eastAsia="Times New Roman" w:hAnsi="Times New Roman" w:cs="Times New Roman"/>
          <w:sz w:val="24"/>
        </w:rPr>
        <w:tab/>
      </w:r>
      <w:r w:rsidR="00F63F2A">
        <w:rPr>
          <w:rFonts w:ascii="Times New Roman" w:eastAsia="Times New Roman" w:hAnsi="Times New Roman" w:cs="Times New Roman"/>
          <w:sz w:val="24"/>
        </w:rPr>
        <w:tab/>
      </w:r>
      <w:r w:rsidRPr="00F63F2A"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 xml:space="preserve">İMZA: </w:t>
      </w:r>
    </w:p>
    <w:sectPr w:rsidR="004C5C6A" w:rsidRPr="00F63F2A">
      <w:pgSz w:w="11900" w:h="16840"/>
      <w:pgMar w:top="1440" w:right="135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A"/>
    <w:rsid w:val="001448B7"/>
    <w:rsid w:val="004C5C6A"/>
    <w:rsid w:val="008A4559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101"/>
  <w15:docId w15:val="{D5885F25-B365-4187-ACD6-1D40CC6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F63F2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F63F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ltyaz">
    <w:name w:val="Subtitle"/>
    <w:basedOn w:val="Normal"/>
    <w:link w:val="AltyazChar"/>
    <w:qFormat/>
    <w:rsid w:val="00F63F2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F63F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Bandirma_ikametbeyani_web.doc</dc:title>
  <dc:subject/>
  <dc:creator>NEJLET KILIÇ</dc:creator>
  <cp:keywords/>
  <cp:lastModifiedBy>NEJLET KILIÇ</cp:lastModifiedBy>
  <cp:revision>4</cp:revision>
  <dcterms:created xsi:type="dcterms:W3CDTF">2018-09-11T10:27:00Z</dcterms:created>
  <dcterms:modified xsi:type="dcterms:W3CDTF">2018-09-11T10:36:00Z</dcterms:modified>
</cp:coreProperties>
</file>